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2AFEB" w14:textId="77777777" w:rsidR="002C1AEC" w:rsidRDefault="002C1AEC" w:rsidP="00B64D7A">
      <w:pPr>
        <w:spacing w:line="276" w:lineRule="auto"/>
        <w:ind w:left="10620" w:right="-4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к приказу </w:t>
      </w:r>
      <w:proofErr w:type="spellStart"/>
      <w:r>
        <w:rPr>
          <w:sz w:val="28"/>
          <w:szCs w:val="28"/>
        </w:rPr>
        <w:t>СПбГУТ</w:t>
      </w:r>
      <w:proofErr w:type="spellEnd"/>
    </w:p>
    <w:p w14:paraId="0DE3BD77" w14:textId="20E7D4E2" w:rsidR="002C1AEC" w:rsidRDefault="007E710D" w:rsidP="00B64D7A">
      <w:pPr>
        <w:spacing w:line="276" w:lineRule="auto"/>
        <w:ind w:left="10620" w:right="-45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C1AEC">
        <w:rPr>
          <w:sz w:val="28"/>
          <w:szCs w:val="28"/>
        </w:rPr>
        <w:t>т</w:t>
      </w:r>
      <w:r>
        <w:rPr>
          <w:sz w:val="28"/>
          <w:szCs w:val="28"/>
        </w:rPr>
        <w:t xml:space="preserve"> 08.10.</w:t>
      </w:r>
      <w:r w:rsidR="002C1AEC">
        <w:rPr>
          <w:sz w:val="28"/>
          <w:szCs w:val="28"/>
        </w:rPr>
        <w:t>2026 №</w:t>
      </w:r>
      <w:r>
        <w:rPr>
          <w:sz w:val="28"/>
          <w:szCs w:val="28"/>
        </w:rPr>
        <w:t xml:space="preserve"> 696</w:t>
      </w:r>
    </w:p>
    <w:p w14:paraId="5C6C62BC" w14:textId="77777777" w:rsidR="001A55A4" w:rsidRDefault="001A55A4" w:rsidP="002C1AEC">
      <w:pPr>
        <w:spacing w:line="276" w:lineRule="auto"/>
        <w:jc w:val="both"/>
        <w:rPr>
          <w:sz w:val="28"/>
          <w:szCs w:val="28"/>
        </w:rPr>
      </w:pPr>
    </w:p>
    <w:p w14:paraId="76CD6CFB" w14:textId="3015C378" w:rsidR="001A55A4" w:rsidRDefault="002C1AEC" w:rsidP="00297D01">
      <w:pPr>
        <w:spacing w:line="276" w:lineRule="auto"/>
        <w:jc w:val="center"/>
      </w:pPr>
      <w:r w:rsidRPr="00297D01">
        <w:t>Список работников</w:t>
      </w:r>
      <w:r w:rsidR="00297D01" w:rsidRPr="00297D01">
        <w:t>, имеющих право</w:t>
      </w:r>
      <w:r w:rsidRPr="00297D01">
        <w:t xml:space="preserve"> </w:t>
      </w:r>
      <w:r w:rsidR="00297D01" w:rsidRPr="00297D01">
        <w:t xml:space="preserve">подписи документов от имени </w:t>
      </w:r>
      <w:proofErr w:type="spellStart"/>
      <w:r w:rsidR="00297D01" w:rsidRPr="00297D01">
        <w:t>СПбГУТ</w:t>
      </w:r>
      <w:proofErr w:type="spellEnd"/>
      <w:r w:rsidR="00297D01" w:rsidRPr="00297D01">
        <w:t xml:space="preserve"> с удостоверением их собственной подписи печатью с воспроизведением Государственного герба Российской Федерации</w:t>
      </w:r>
    </w:p>
    <w:p w14:paraId="1DE7A382" w14:textId="77777777" w:rsidR="00297D01" w:rsidRPr="00297D01" w:rsidRDefault="00297D01" w:rsidP="00297D01">
      <w:pPr>
        <w:spacing w:line="276" w:lineRule="auto"/>
        <w:jc w:val="center"/>
      </w:pP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1214"/>
        <w:gridCol w:w="4451"/>
        <w:gridCol w:w="4451"/>
        <w:gridCol w:w="4480"/>
      </w:tblGrid>
      <w:tr w:rsidR="00B64D7A" w14:paraId="7549436B" w14:textId="77777777" w:rsidTr="00B64D7A">
        <w:tc>
          <w:tcPr>
            <w:tcW w:w="1214" w:type="dxa"/>
          </w:tcPr>
          <w:p w14:paraId="6171860D" w14:textId="77777777" w:rsidR="00B64D7A" w:rsidRPr="007D07A7" w:rsidRDefault="00B64D7A" w:rsidP="00647432">
            <w:pPr>
              <w:spacing w:line="276" w:lineRule="auto"/>
              <w:jc w:val="center"/>
            </w:pPr>
            <w:r w:rsidRPr="007D07A7">
              <w:t>№№</w:t>
            </w:r>
          </w:p>
          <w:p w14:paraId="5B308187" w14:textId="77777777" w:rsidR="00B64D7A" w:rsidRPr="007D07A7" w:rsidRDefault="00B64D7A" w:rsidP="00647432">
            <w:pPr>
              <w:spacing w:line="276" w:lineRule="auto"/>
              <w:jc w:val="center"/>
            </w:pPr>
            <w:r w:rsidRPr="007D07A7">
              <w:t>п/п</w:t>
            </w:r>
          </w:p>
        </w:tc>
        <w:tc>
          <w:tcPr>
            <w:tcW w:w="4451" w:type="dxa"/>
          </w:tcPr>
          <w:p w14:paraId="71C37E7B" w14:textId="07CEB137" w:rsidR="00B64D7A" w:rsidRPr="007D07A7" w:rsidRDefault="00B64D7A" w:rsidP="00647432">
            <w:pPr>
              <w:spacing w:line="276" w:lineRule="auto"/>
              <w:jc w:val="center"/>
            </w:pPr>
            <w:r w:rsidRPr="007D07A7">
              <w:t>Фамилия, Имя, Отчество</w:t>
            </w:r>
          </w:p>
        </w:tc>
        <w:tc>
          <w:tcPr>
            <w:tcW w:w="4451" w:type="dxa"/>
          </w:tcPr>
          <w:p w14:paraId="6EE60BF4" w14:textId="21BD2F12" w:rsidR="00B64D7A" w:rsidRPr="007D07A7" w:rsidRDefault="00B64D7A" w:rsidP="00647432">
            <w:pPr>
              <w:spacing w:line="276" w:lineRule="auto"/>
              <w:jc w:val="center"/>
            </w:pPr>
            <w:r w:rsidRPr="007D07A7">
              <w:t>Наименование должности</w:t>
            </w:r>
          </w:p>
        </w:tc>
        <w:tc>
          <w:tcPr>
            <w:tcW w:w="4480" w:type="dxa"/>
          </w:tcPr>
          <w:p w14:paraId="0A658FC6" w14:textId="77777777" w:rsidR="00B64D7A" w:rsidRPr="007D07A7" w:rsidRDefault="00B64D7A" w:rsidP="00647432">
            <w:pPr>
              <w:spacing w:line="276" w:lineRule="auto"/>
              <w:jc w:val="center"/>
            </w:pPr>
            <w:r w:rsidRPr="007D07A7">
              <w:t>Характер документов, свидетельствуемых гербовой печатью</w:t>
            </w:r>
          </w:p>
        </w:tc>
      </w:tr>
      <w:tr w:rsidR="00297D01" w14:paraId="3BD0E22A" w14:textId="77777777" w:rsidTr="00B64D7A">
        <w:tc>
          <w:tcPr>
            <w:tcW w:w="1214" w:type="dxa"/>
          </w:tcPr>
          <w:p w14:paraId="1E671D60" w14:textId="57814025" w:rsidR="00297D01" w:rsidRPr="00B36091" w:rsidRDefault="00297D01" w:rsidP="00647432">
            <w:pPr>
              <w:spacing w:line="276" w:lineRule="auto"/>
              <w:jc w:val="center"/>
            </w:pPr>
            <w:r w:rsidRPr="00B36091">
              <w:t>1</w:t>
            </w:r>
          </w:p>
        </w:tc>
        <w:tc>
          <w:tcPr>
            <w:tcW w:w="4451" w:type="dxa"/>
          </w:tcPr>
          <w:p w14:paraId="74DEA305" w14:textId="1486B1F2" w:rsidR="00297D01" w:rsidRPr="00B36091" w:rsidRDefault="00297D01" w:rsidP="00647432">
            <w:pPr>
              <w:spacing w:line="276" w:lineRule="auto"/>
              <w:jc w:val="center"/>
            </w:pPr>
            <w:r w:rsidRPr="00B36091">
              <w:t>2</w:t>
            </w:r>
          </w:p>
        </w:tc>
        <w:tc>
          <w:tcPr>
            <w:tcW w:w="4451" w:type="dxa"/>
          </w:tcPr>
          <w:p w14:paraId="1C20EB08" w14:textId="0E6556FA" w:rsidR="00297D01" w:rsidRPr="00B36091" w:rsidRDefault="00297D01" w:rsidP="00647432">
            <w:pPr>
              <w:spacing w:line="276" w:lineRule="auto"/>
              <w:jc w:val="center"/>
            </w:pPr>
            <w:r w:rsidRPr="00B36091">
              <w:t>3</w:t>
            </w:r>
          </w:p>
        </w:tc>
        <w:tc>
          <w:tcPr>
            <w:tcW w:w="4480" w:type="dxa"/>
          </w:tcPr>
          <w:p w14:paraId="35E56142" w14:textId="60C661ED" w:rsidR="00297D01" w:rsidRPr="00B36091" w:rsidRDefault="00297D01" w:rsidP="00647432">
            <w:pPr>
              <w:spacing w:line="276" w:lineRule="auto"/>
              <w:jc w:val="center"/>
            </w:pPr>
            <w:r w:rsidRPr="00B36091">
              <w:t>4</w:t>
            </w:r>
          </w:p>
        </w:tc>
      </w:tr>
      <w:tr w:rsidR="00B64D7A" w:rsidRPr="00FE7DC1" w14:paraId="513CFFBC" w14:textId="77777777" w:rsidTr="00B64D7A">
        <w:tc>
          <w:tcPr>
            <w:tcW w:w="1214" w:type="dxa"/>
          </w:tcPr>
          <w:p w14:paraId="16AC4B52" w14:textId="77777777" w:rsidR="00B64D7A" w:rsidRPr="00FE7DC1" w:rsidRDefault="00B64D7A" w:rsidP="00647432">
            <w:pPr>
              <w:spacing w:line="276" w:lineRule="auto"/>
              <w:jc w:val="center"/>
            </w:pPr>
            <w:r w:rsidRPr="00FE7DC1">
              <w:t>1</w:t>
            </w:r>
          </w:p>
        </w:tc>
        <w:tc>
          <w:tcPr>
            <w:tcW w:w="4451" w:type="dxa"/>
          </w:tcPr>
          <w:p w14:paraId="48B6B71C" w14:textId="3CC921D1" w:rsidR="00B64D7A" w:rsidRPr="00FE7DC1" w:rsidRDefault="00B64D7A" w:rsidP="00647432">
            <w:pPr>
              <w:spacing w:line="276" w:lineRule="auto"/>
            </w:pPr>
            <w:proofErr w:type="spellStart"/>
            <w:r>
              <w:t>Киричек</w:t>
            </w:r>
            <w:proofErr w:type="spellEnd"/>
            <w:r>
              <w:t xml:space="preserve"> Руслан Валентинович</w:t>
            </w:r>
          </w:p>
        </w:tc>
        <w:tc>
          <w:tcPr>
            <w:tcW w:w="4451" w:type="dxa"/>
          </w:tcPr>
          <w:p w14:paraId="6AD24E8C" w14:textId="73D836AE" w:rsidR="00B64D7A" w:rsidRPr="00FE7DC1" w:rsidRDefault="00B64D7A" w:rsidP="00647432">
            <w:pPr>
              <w:spacing w:line="276" w:lineRule="auto"/>
            </w:pPr>
            <w:r w:rsidRPr="00FE7DC1">
              <w:t>Ректор</w:t>
            </w:r>
          </w:p>
        </w:tc>
        <w:tc>
          <w:tcPr>
            <w:tcW w:w="4480" w:type="dxa"/>
          </w:tcPr>
          <w:p w14:paraId="211C2ED2" w14:textId="77777777" w:rsidR="00B64D7A" w:rsidRPr="00FE7DC1" w:rsidRDefault="00B64D7A" w:rsidP="00647432">
            <w:pPr>
              <w:spacing w:line="276" w:lineRule="auto"/>
              <w:jc w:val="center"/>
            </w:pPr>
            <w:r w:rsidRPr="00FE7DC1">
              <w:t>Без ограничений</w:t>
            </w:r>
          </w:p>
        </w:tc>
      </w:tr>
      <w:tr w:rsidR="00B64D7A" w:rsidRPr="00FE7DC1" w14:paraId="47AEFF50" w14:textId="77777777" w:rsidTr="00B64D7A">
        <w:tc>
          <w:tcPr>
            <w:tcW w:w="1214" w:type="dxa"/>
          </w:tcPr>
          <w:p w14:paraId="2C2BBA25" w14:textId="77777777" w:rsidR="00B64D7A" w:rsidRPr="00FE7DC1" w:rsidRDefault="00B64D7A" w:rsidP="00647432">
            <w:pPr>
              <w:spacing w:line="276" w:lineRule="auto"/>
              <w:jc w:val="center"/>
            </w:pPr>
            <w:r w:rsidRPr="00FE7DC1">
              <w:t>2</w:t>
            </w:r>
          </w:p>
        </w:tc>
        <w:tc>
          <w:tcPr>
            <w:tcW w:w="4451" w:type="dxa"/>
          </w:tcPr>
          <w:p w14:paraId="7B416AA8" w14:textId="6031A566" w:rsidR="00B64D7A" w:rsidRPr="00FE7DC1" w:rsidRDefault="00B64D7A" w:rsidP="00647432">
            <w:pPr>
              <w:spacing w:line="276" w:lineRule="auto"/>
            </w:pPr>
            <w:r>
              <w:t xml:space="preserve">Абилов Альберт </w:t>
            </w:r>
            <w:proofErr w:type="spellStart"/>
            <w:r>
              <w:t>Винерович</w:t>
            </w:r>
            <w:proofErr w:type="spellEnd"/>
          </w:p>
        </w:tc>
        <w:tc>
          <w:tcPr>
            <w:tcW w:w="4451" w:type="dxa"/>
          </w:tcPr>
          <w:p w14:paraId="2490F808" w14:textId="249B776E" w:rsidR="00B64D7A" w:rsidRPr="00FE7DC1" w:rsidRDefault="00B64D7A" w:rsidP="00647432">
            <w:pPr>
              <w:spacing w:line="276" w:lineRule="auto"/>
            </w:pPr>
            <w:r w:rsidRPr="00FE7DC1">
              <w:t>Первый проректор - проректор по учебной работе</w:t>
            </w:r>
          </w:p>
        </w:tc>
        <w:tc>
          <w:tcPr>
            <w:tcW w:w="4480" w:type="dxa"/>
          </w:tcPr>
          <w:p w14:paraId="68881588" w14:textId="1D760701" w:rsidR="00B64D7A" w:rsidRPr="00FE7DC1" w:rsidRDefault="00B64D7A" w:rsidP="00647432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2E1D2FD3" w14:textId="77777777" w:rsidTr="00B64D7A">
        <w:tc>
          <w:tcPr>
            <w:tcW w:w="1214" w:type="dxa"/>
          </w:tcPr>
          <w:p w14:paraId="1F857209" w14:textId="77777777" w:rsidR="00B64D7A" w:rsidRPr="00FE7DC1" w:rsidRDefault="00B64D7A" w:rsidP="00B64D7A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4451" w:type="dxa"/>
          </w:tcPr>
          <w:p w14:paraId="4C290C8F" w14:textId="1A57985D" w:rsidR="00B64D7A" w:rsidRDefault="00B64D7A" w:rsidP="00B64D7A">
            <w:pPr>
              <w:spacing w:line="276" w:lineRule="auto"/>
            </w:pPr>
            <w:r>
              <w:t>Рабин Алексей Владимирович</w:t>
            </w:r>
          </w:p>
        </w:tc>
        <w:tc>
          <w:tcPr>
            <w:tcW w:w="4451" w:type="dxa"/>
          </w:tcPr>
          <w:p w14:paraId="5D74922B" w14:textId="17A5BBF9" w:rsidR="00B64D7A" w:rsidRPr="00FE7DC1" w:rsidRDefault="00B64D7A" w:rsidP="00B64D7A">
            <w:pPr>
              <w:spacing w:line="276" w:lineRule="auto"/>
            </w:pPr>
            <w:r>
              <w:t>П</w:t>
            </w:r>
            <w:r w:rsidRPr="00FE7DC1">
              <w:t>роректор по научной работе</w:t>
            </w:r>
          </w:p>
        </w:tc>
        <w:tc>
          <w:tcPr>
            <w:tcW w:w="4480" w:type="dxa"/>
          </w:tcPr>
          <w:p w14:paraId="5C185FB9" w14:textId="407F0EE2" w:rsidR="00B64D7A" w:rsidRPr="00FE7DC1" w:rsidRDefault="00B64D7A" w:rsidP="00B64D7A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4993896E" w14:textId="77777777" w:rsidTr="00B64D7A">
        <w:tc>
          <w:tcPr>
            <w:tcW w:w="1214" w:type="dxa"/>
          </w:tcPr>
          <w:p w14:paraId="30C06F8B" w14:textId="77777777" w:rsidR="00B64D7A" w:rsidRPr="00FE7DC1" w:rsidRDefault="00B64D7A" w:rsidP="00B64D7A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4451" w:type="dxa"/>
          </w:tcPr>
          <w:p w14:paraId="1AB83423" w14:textId="7F9ECE75" w:rsidR="00B64D7A" w:rsidRDefault="00B64D7A" w:rsidP="00B64D7A">
            <w:pPr>
              <w:spacing w:line="276" w:lineRule="auto"/>
            </w:pPr>
            <w:r>
              <w:t>Савченко Андрей Юрьевич</w:t>
            </w:r>
          </w:p>
        </w:tc>
        <w:tc>
          <w:tcPr>
            <w:tcW w:w="4451" w:type="dxa"/>
          </w:tcPr>
          <w:p w14:paraId="618402AF" w14:textId="5DD3A044" w:rsidR="00B64D7A" w:rsidRPr="00FE7DC1" w:rsidRDefault="00B64D7A" w:rsidP="00B64D7A">
            <w:pPr>
              <w:spacing w:line="276" w:lineRule="auto"/>
            </w:pPr>
            <w:r>
              <w:t>П</w:t>
            </w:r>
            <w:r w:rsidRPr="00FE7DC1">
              <w:t>роректор по молодёжной политике и воспитательной работе</w:t>
            </w:r>
          </w:p>
        </w:tc>
        <w:tc>
          <w:tcPr>
            <w:tcW w:w="4480" w:type="dxa"/>
          </w:tcPr>
          <w:p w14:paraId="2067CF97" w14:textId="4A326D57" w:rsidR="00B64D7A" w:rsidRPr="00FE7DC1" w:rsidRDefault="00B64D7A" w:rsidP="00B64D7A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53F08C6C" w14:textId="77777777" w:rsidTr="00B64D7A">
        <w:tc>
          <w:tcPr>
            <w:tcW w:w="1214" w:type="dxa"/>
          </w:tcPr>
          <w:p w14:paraId="3C0C15EE" w14:textId="77777777" w:rsidR="00B64D7A" w:rsidRPr="00FE7DC1" w:rsidRDefault="00B64D7A" w:rsidP="00B64D7A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4451" w:type="dxa"/>
          </w:tcPr>
          <w:p w14:paraId="5FC08504" w14:textId="15952443" w:rsidR="00B64D7A" w:rsidRDefault="00B64D7A" w:rsidP="00B64D7A">
            <w:pPr>
              <w:spacing w:line="276" w:lineRule="auto"/>
            </w:pPr>
            <w:r>
              <w:t>Зайцев Алексей Иванович</w:t>
            </w:r>
          </w:p>
        </w:tc>
        <w:tc>
          <w:tcPr>
            <w:tcW w:w="4451" w:type="dxa"/>
          </w:tcPr>
          <w:p w14:paraId="36B2248D" w14:textId="27B4D79E" w:rsidR="00B64D7A" w:rsidRPr="00FE7DC1" w:rsidRDefault="00B64D7A" w:rsidP="00B64D7A">
            <w:pPr>
              <w:spacing w:line="276" w:lineRule="auto"/>
            </w:pPr>
            <w:r>
              <w:t>П</w:t>
            </w:r>
            <w:r w:rsidRPr="00036E92">
              <w:t>роректор по цифровой трансформации и административной работе</w:t>
            </w:r>
          </w:p>
        </w:tc>
        <w:tc>
          <w:tcPr>
            <w:tcW w:w="4480" w:type="dxa"/>
          </w:tcPr>
          <w:p w14:paraId="6B310DEF" w14:textId="193C9F1E" w:rsidR="00B64D7A" w:rsidRPr="00FE7DC1" w:rsidRDefault="00B64D7A" w:rsidP="00B64D7A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33050B6D" w14:textId="77777777" w:rsidTr="00B64D7A">
        <w:tc>
          <w:tcPr>
            <w:tcW w:w="1214" w:type="dxa"/>
          </w:tcPr>
          <w:p w14:paraId="4E47FC27" w14:textId="77777777" w:rsidR="00B64D7A" w:rsidRPr="00FE7DC1" w:rsidRDefault="00B64D7A" w:rsidP="00B64D7A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4451" w:type="dxa"/>
          </w:tcPr>
          <w:p w14:paraId="7918A668" w14:textId="7E80A63F" w:rsidR="00B64D7A" w:rsidRDefault="00B64D7A" w:rsidP="00B64D7A">
            <w:pPr>
              <w:spacing w:line="276" w:lineRule="auto"/>
            </w:pPr>
            <w:proofErr w:type="spellStart"/>
            <w:r>
              <w:t>Застолбин</w:t>
            </w:r>
            <w:proofErr w:type="spellEnd"/>
            <w:r>
              <w:t xml:space="preserve"> Дмитрий Николаевич</w:t>
            </w:r>
          </w:p>
        </w:tc>
        <w:tc>
          <w:tcPr>
            <w:tcW w:w="4451" w:type="dxa"/>
          </w:tcPr>
          <w:p w14:paraId="3AA133BE" w14:textId="77BBC244" w:rsidR="00B64D7A" w:rsidRPr="00FE7DC1" w:rsidRDefault="00B64D7A" w:rsidP="00B64D7A">
            <w:pPr>
              <w:spacing w:line="276" w:lineRule="auto"/>
            </w:pPr>
            <w:r>
              <w:t>П</w:t>
            </w:r>
            <w:r w:rsidRPr="00036E92">
              <w:t>роректор по безопасности</w:t>
            </w:r>
          </w:p>
        </w:tc>
        <w:tc>
          <w:tcPr>
            <w:tcW w:w="4480" w:type="dxa"/>
          </w:tcPr>
          <w:p w14:paraId="554AD61D" w14:textId="30A296F8" w:rsidR="00B64D7A" w:rsidRPr="00FE7DC1" w:rsidRDefault="00B64D7A" w:rsidP="00B64D7A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58E2E147" w14:textId="77777777" w:rsidTr="00B64D7A">
        <w:tc>
          <w:tcPr>
            <w:tcW w:w="1214" w:type="dxa"/>
          </w:tcPr>
          <w:p w14:paraId="639415DC" w14:textId="77777777" w:rsidR="00B64D7A" w:rsidRPr="00FE7DC1" w:rsidRDefault="00B64D7A" w:rsidP="00B64D7A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4451" w:type="dxa"/>
          </w:tcPr>
          <w:p w14:paraId="52FA1389" w14:textId="5EDD9A7A" w:rsidR="00B64D7A" w:rsidRDefault="00725190" w:rsidP="00B64D7A">
            <w:pPr>
              <w:spacing w:line="276" w:lineRule="auto"/>
            </w:pPr>
            <w:r>
              <w:t>Мишутина Елена Сергеевна</w:t>
            </w:r>
          </w:p>
        </w:tc>
        <w:tc>
          <w:tcPr>
            <w:tcW w:w="4451" w:type="dxa"/>
          </w:tcPr>
          <w:p w14:paraId="43177AC7" w14:textId="41B4DFCA" w:rsidR="00B64D7A" w:rsidRPr="00FE7DC1" w:rsidRDefault="00B64D7A" w:rsidP="00B64D7A">
            <w:pPr>
              <w:spacing w:line="276" w:lineRule="auto"/>
            </w:pPr>
            <w:r>
              <w:t xml:space="preserve">Директор </w:t>
            </w:r>
            <w:r w:rsidRPr="00036E92">
              <w:t>Департамент</w:t>
            </w:r>
            <w:r>
              <w:t>а</w:t>
            </w:r>
            <w:r w:rsidRPr="00036E92">
              <w:t xml:space="preserve"> экономики и финансов</w:t>
            </w:r>
          </w:p>
        </w:tc>
        <w:tc>
          <w:tcPr>
            <w:tcW w:w="4480" w:type="dxa"/>
          </w:tcPr>
          <w:p w14:paraId="76CE06AC" w14:textId="0C2D9440" w:rsidR="00B64D7A" w:rsidRPr="00FE7DC1" w:rsidRDefault="00B64D7A" w:rsidP="00B64D7A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3B56FDD1" w14:textId="77777777" w:rsidTr="00B64D7A">
        <w:tc>
          <w:tcPr>
            <w:tcW w:w="1214" w:type="dxa"/>
          </w:tcPr>
          <w:p w14:paraId="12E9571C" w14:textId="77777777" w:rsidR="00B64D7A" w:rsidRPr="00FE7DC1" w:rsidRDefault="00B64D7A" w:rsidP="00B64D7A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4451" w:type="dxa"/>
          </w:tcPr>
          <w:p w14:paraId="5F1B6E0E" w14:textId="7B16F7E2" w:rsidR="00B64D7A" w:rsidRDefault="00B64D7A" w:rsidP="00B64D7A">
            <w:pPr>
              <w:spacing w:line="276" w:lineRule="auto"/>
            </w:pPr>
            <w:r>
              <w:t>Лысов Алексей Николаевич</w:t>
            </w:r>
          </w:p>
        </w:tc>
        <w:tc>
          <w:tcPr>
            <w:tcW w:w="4451" w:type="dxa"/>
          </w:tcPr>
          <w:p w14:paraId="1CBF7962" w14:textId="5ECC4FBA" w:rsidR="00B64D7A" w:rsidRPr="00FE7DC1" w:rsidRDefault="00B64D7A" w:rsidP="00B64D7A">
            <w:pPr>
              <w:spacing w:line="276" w:lineRule="auto"/>
            </w:pPr>
            <w:r>
              <w:t xml:space="preserve">Директор </w:t>
            </w:r>
            <w:r w:rsidRPr="00036E92">
              <w:t>Департамент</w:t>
            </w:r>
            <w:r>
              <w:t>а</w:t>
            </w:r>
            <w:r w:rsidRPr="00036E92">
              <w:t xml:space="preserve"> по эксплуатации и развитию материально-технического комплекса</w:t>
            </w:r>
          </w:p>
        </w:tc>
        <w:tc>
          <w:tcPr>
            <w:tcW w:w="4480" w:type="dxa"/>
          </w:tcPr>
          <w:p w14:paraId="78A05E85" w14:textId="613CBEE8" w:rsidR="00B64D7A" w:rsidRPr="00FE7DC1" w:rsidRDefault="00B64D7A" w:rsidP="00B64D7A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0E6EA97A" w14:textId="77777777" w:rsidTr="00B64D7A">
        <w:tc>
          <w:tcPr>
            <w:tcW w:w="1214" w:type="dxa"/>
          </w:tcPr>
          <w:p w14:paraId="13540B2D" w14:textId="77777777" w:rsidR="00B64D7A" w:rsidRPr="00FE7DC1" w:rsidRDefault="00B64D7A" w:rsidP="00B64D7A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4451" w:type="dxa"/>
          </w:tcPr>
          <w:p w14:paraId="2ACA49E9" w14:textId="1BB26DF5" w:rsidR="00B64D7A" w:rsidRDefault="00B64D7A" w:rsidP="00B64D7A">
            <w:pPr>
              <w:spacing w:line="276" w:lineRule="auto"/>
            </w:pPr>
            <w:r>
              <w:t>Горбачевская Татьяна Александровна</w:t>
            </w:r>
          </w:p>
        </w:tc>
        <w:tc>
          <w:tcPr>
            <w:tcW w:w="4451" w:type="dxa"/>
          </w:tcPr>
          <w:p w14:paraId="1A3D856E" w14:textId="3A5A06F9" w:rsidR="00B64D7A" w:rsidRPr="00FE7DC1" w:rsidRDefault="00B64D7A" w:rsidP="00B64D7A">
            <w:pPr>
              <w:spacing w:line="276" w:lineRule="auto"/>
            </w:pPr>
            <w:r>
              <w:t>Р</w:t>
            </w:r>
            <w:r w:rsidRPr="00036E92">
              <w:t>уководитель юридической службы</w:t>
            </w:r>
          </w:p>
        </w:tc>
        <w:tc>
          <w:tcPr>
            <w:tcW w:w="4480" w:type="dxa"/>
          </w:tcPr>
          <w:p w14:paraId="45349CC2" w14:textId="03808021" w:rsidR="00B64D7A" w:rsidRPr="00FE7DC1" w:rsidRDefault="00B64D7A" w:rsidP="00B64D7A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2067E754" w14:textId="77777777" w:rsidTr="00B64D7A">
        <w:tc>
          <w:tcPr>
            <w:tcW w:w="1214" w:type="dxa"/>
          </w:tcPr>
          <w:p w14:paraId="46686F7B" w14:textId="77777777" w:rsidR="00B64D7A" w:rsidRPr="00FE7DC1" w:rsidRDefault="00B64D7A" w:rsidP="00B64D7A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451" w:type="dxa"/>
          </w:tcPr>
          <w:p w14:paraId="79C89189" w14:textId="4C13B383" w:rsidR="00B64D7A" w:rsidRDefault="00B64D7A" w:rsidP="00B64D7A">
            <w:pPr>
              <w:spacing w:line="276" w:lineRule="auto"/>
            </w:pPr>
            <w:proofErr w:type="spellStart"/>
            <w:r>
              <w:t>Смородинцева</w:t>
            </w:r>
            <w:proofErr w:type="spellEnd"/>
            <w:r>
              <w:t xml:space="preserve"> </w:t>
            </w:r>
            <w:proofErr w:type="spellStart"/>
            <w:r>
              <w:t>Аурелия</w:t>
            </w:r>
            <w:proofErr w:type="spellEnd"/>
            <w:r>
              <w:t xml:space="preserve"> Дмитриевна</w:t>
            </w:r>
          </w:p>
        </w:tc>
        <w:tc>
          <w:tcPr>
            <w:tcW w:w="4451" w:type="dxa"/>
          </w:tcPr>
          <w:p w14:paraId="2F89AA6F" w14:textId="2D82461D" w:rsidR="00B64D7A" w:rsidRPr="00FE7DC1" w:rsidRDefault="00B64D7A" w:rsidP="00B64D7A">
            <w:pPr>
              <w:spacing w:line="276" w:lineRule="auto"/>
            </w:pPr>
            <w:r>
              <w:t>Начальник Управления персоналом</w:t>
            </w:r>
          </w:p>
        </w:tc>
        <w:tc>
          <w:tcPr>
            <w:tcW w:w="4480" w:type="dxa"/>
          </w:tcPr>
          <w:p w14:paraId="4F5C3B9D" w14:textId="2FE83B31" w:rsidR="00B64D7A" w:rsidRPr="00FE7DC1" w:rsidRDefault="00B64D7A" w:rsidP="00B64D7A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B64D7A" w:rsidRPr="00FE7DC1" w14:paraId="605F7711" w14:textId="77777777" w:rsidTr="00B64D7A">
        <w:tc>
          <w:tcPr>
            <w:tcW w:w="1214" w:type="dxa"/>
          </w:tcPr>
          <w:p w14:paraId="4D224D91" w14:textId="77777777" w:rsidR="00B64D7A" w:rsidRPr="00FE7DC1" w:rsidRDefault="00B64D7A" w:rsidP="00647432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4451" w:type="dxa"/>
          </w:tcPr>
          <w:p w14:paraId="4FEB71E6" w14:textId="4FC0974E" w:rsidR="00B64D7A" w:rsidRDefault="00B64D7A" w:rsidP="00647432">
            <w:pPr>
              <w:spacing w:line="276" w:lineRule="auto"/>
            </w:pPr>
            <w:r>
              <w:t>Гирш Виталий Александрович</w:t>
            </w:r>
          </w:p>
        </w:tc>
        <w:tc>
          <w:tcPr>
            <w:tcW w:w="4451" w:type="dxa"/>
          </w:tcPr>
          <w:p w14:paraId="38069B87" w14:textId="78BB3C1A" w:rsidR="00B64D7A" w:rsidRPr="00FE7DC1" w:rsidRDefault="00B64D7A" w:rsidP="00647432">
            <w:pPr>
              <w:spacing w:line="276" w:lineRule="auto"/>
            </w:pPr>
            <w:r>
              <w:t>Начальник Военного учебного центра</w:t>
            </w:r>
            <w:r w:rsidR="00E31C22">
              <w:t xml:space="preserve"> при </w:t>
            </w:r>
            <w:proofErr w:type="spellStart"/>
            <w:r w:rsidR="00E31C22">
              <w:t>СПбГУТ</w:t>
            </w:r>
            <w:proofErr w:type="spellEnd"/>
          </w:p>
        </w:tc>
        <w:tc>
          <w:tcPr>
            <w:tcW w:w="4480" w:type="dxa"/>
          </w:tcPr>
          <w:p w14:paraId="70895A70" w14:textId="77777777" w:rsidR="00B64D7A" w:rsidRPr="00B64D7A" w:rsidRDefault="00B64D7A" w:rsidP="00647432">
            <w:pPr>
              <w:spacing w:line="276" w:lineRule="auto"/>
            </w:pPr>
            <w:r w:rsidRPr="00B64D7A">
              <w:t>Абзац третий п. 17 "Положения о военных учебных центрах при федеральных государственных образовательных организациях высшего образования", утвержденного постановлением Правительства РФ от 3.07.2019 № 848</w:t>
            </w:r>
          </w:p>
        </w:tc>
      </w:tr>
      <w:tr w:rsidR="00CB5DA2" w:rsidRPr="00FE7DC1" w14:paraId="2F3A5248" w14:textId="77777777" w:rsidTr="00B64D7A">
        <w:tc>
          <w:tcPr>
            <w:tcW w:w="1214" w:type="dxa"/>
          </w:tcPr>
          <w:p w14:paraId="4E7E662E" w14:textId="21C0D6F1" w:rsidR="00CB5DA2" w:rsidRDefault="007D07A7" w:rsidP="008A4013">
            <w:pPr>
              <w:spacing w:line="276" w:lineRule="auto"/>
              <w:jc w:val="center"/>
            </w:pPr>
            <w:r>
              <w:lastRenderedPageBreak/>
              <w:t>1</w:t>
            </w:r>
          </w:p>
        </w:tc>
        <w:tc>
          <w:tcPr>
            <w:tcW w:w="4451" w:type="dxa"/>
          </w:tcPr>
          <w:p w14:paraId="6222DE3B" w14:textId="7E0291B8" w:rsidR="00CB5DA2" w:rsidRDefault="007D07A7" w:rsidP="007D07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4451" w:type="dxa"/>
          </w:tcPr>
          <w:p w14:paraId="6EB4705F" w14:textId="439D4C8F" w:rsidR="00CB5DA2" w:rsidRDefault="007D07A7" w:rsidP="007D07A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4480" w:type="dxa"/>
          </w:tcPr>
          <w:p w14:paraId="1B47DEC8" w14:textId="048EE896" w:rsidR="00CB5DA2" w:rsidRPr="00CA5596" w:rsidRDefault="007D07A7" w:rsidP="007D07A7">
            <w:pPr>
              <w:spacing w:line="276" w:lineRule="auto"/>
              <w:jc w:val="center"/>
            </w:pPr>
            <w:r>
              <w:t>4</w:t>
            </w:r>
          </w:p>
        </w:tc>
      </w:tr>
      <w:tr w:rsidR="008A4013" w:rsidRPr="00FE7DC1" w14:paraId="152E7706" w14:textId="77777777" w:rsidTr="00B64D7A">
        <w:tc>
          <w:tcPr>
            <w:tcW w:w="1214" w:type="dxa"/>
          </w:tcPr>
          <w:p w14:paraId="4967B518" w14:textId="77777777" w:rsidR="008A4013" w:rsidRPr="00FE7DC1" w:rsidRDefault="008A4013" w:rsidP="008A4013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4451" w:type="dxa"/>
          </w:tcPr>
          <w:p w14:paraId="613F4A03" w14:textId="3CB985F3" w:rsidR="008A4013" w:rsidRDefault="008A4013" w:rsidP="008A4013">
            <w:pPr>
              <w:spacing w:line="276" w:lineRule="auto"/>
            </w:pPr>
            <w:r>
              <w:t>Степанов Андрей Борисович</w:t>
            </w:r>
          </w:p>
        </w:tc>
        <w:tc>
          <w:tcPr>
            <w:tcW w:w="4451" w:type="dxa"/>
          </w:tcPr>
          <w:p w14:paraId="2A9B4578" w14:textId="167D5555" w:rsidR="008A4013" w:rsidRPr="00FE7DC1" w:rsidRDefault="008A4013" w:rsidP="008A4013">
            <w:pPr>
              <w:spacing w:line="276" w:lineRule="auto"/>
            </w:pPr>
            <w:r>
              <w:t>Учёный секретарь Учёного совета</w:t>
            </w:r>
          </w:p>
        </w:tc>
        <w:tc>
          <w:tcPr>
            <w:tcW w:w="4480" w:type="dxa"/>
          </w:tcPr>
          <w:p w14:paraId="21C4C7B7" w14:textId="0FB87B64" w:rsidR="008A4013" w:rsidRPr="00FE7DC1" w:rsidRDefault="008A4013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394D02" w:rsidRPr="00FE7DC1" w14:paraId="2FBA1AB0" w14:textId="77777777" w:rsidTr="00B64D7A">
        <w:tc>
          <w:tcPr>
            <w:tcW w:w="1214" w:type="dxa"/>
          </w:tcPr>
          <w:p w14:paraId="3B33A49D" w14:textId="0B766DE8" w:rsidR="00394D02" w:rsidRDefault="00394D02" w:rsidP="008A4013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4451" w:type="dxa"/>
          </w:tcPr>
          <w:p w14:paraId="473EFD44" w14:textId="74A42076" w:rsidR="00394D02" w:rsidRDefault="00394D02" w:rsidP="008A4013">
            <w:pPr>
              <w:spacing w:line="276" w:lineRule="auto"/>
            </w:pPr>
            <w:proofErr w:type="spellStart"/>
            <w:r>
              <w:t>Ивасишин</w:t>
            </w:r>
            <w:proofErr w:type="spellEnd"/>
            <w:r>
              <w:t xml:space="preserve"> Сергей Игоревич</w:t>
            </w:r>
          </w:p>
        </w:tc>
        <w:tc>
          <w:tcPr>
            <w:tcW w:w="4451" w:type="dxa"/>
          </w:tcPr>
          <w:p w14:paraId="5686F890" w14:textId="613F2268" w:rsidR="00394D02" w:rsidRDefault="00394D02" w:rsidP="008A4013">
            <w:pPr>
              <w:spacing w:line="276" w:lineRule="auto"/>
            </w:pPr>
            <w:r w:rsidRPr="00394D02">
              <w:t>Директор департамента организации и качества образовательной деятельности,</w:t>
            </w:r>
          </w:p>
        </w:tc>
        <w:tc>
          <w:tcPr>
            <w:tcW w:w="4480" w:type="dxa"/>
          </w:tcPr>
          <w:p w14:paraId="12FA8482" w14:textId="3D777BC0" w:rsidR="00394D02" w:rsidRPr="00CA5596" w:rsidRDefault="00394D02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8A4013" w:rsidRPr="00FE7DC1" w14:paraId="1489A621" w14:textId="77777777" w:rsidTr="00B64D7A">
        <w:tc>
          <w:tcPr>
            <w:tcW w:w="1214" w:type="dxa"/>
          </w:tcPr>
          <w:p w14:paraId="3298D5DB" w14:textId="46870B2B" w:rsidR="008A4013" w:rsidRPr="00FE7DC1" w:rsidRDefault="008A4013" w:rsidP="008A4013">
            <w:pPr>
              <w:spacing w:line="276" w:lineRule="auto"/>
              <w:jc w:val="center"/>
            </w:pPr>
            <w:r>
              <w:t>1</w:t>
            </w:r>
            <w:r w:rsidR="00394D02">
              <w:t>4</w:t>
            </w:r>
          </w:p>
        </w:tc>
        <w:tc>
          <w:tcPr>
            <w:tcW w:w="4451" w:type="dxa"/>
          </w:tcPr>
          <w:p w14:paraId="328C130A" w14:textId="5CAEE9A9" w:rsidR="008A4013" w:rsidRDefault="00A921D1" w:rsidP="003F77FB">
            <w:pPr>
              <w:spacing w:line="276" w:lineRule="auto"/>
            </w:pPr>
            <w:r>
              <w:t>Туманова Евгения Ивановна</w:t>
            </w:r>
          </w:p>
        </w:tc>
        <w:tc>
          <w:tcPr>
            <w:tcW w:w="4451" w:type="dxa"/>
          </w:tcPr>
          <w:p w14:paraId="2C5100A3" w14:textId="47BBC9F7" w:rsidR="008A4013" w:rsidRPr="00FE7DC1" w:rsidRDefault="008A4013" w:rsidP="008A4013">
            <w:pPr>
              <w:spacing w:line="276" w:lineRule="auto"/>
            </w:pPr>
            <w:proofErr w:type="spellStart"/>
            <w:r>
              <w:t>И.о</w:t>
            </w:r>
            <w:proofErr w:type="spellEnd"/>
            <w:r>
              <w:t xml:space="preserve">. декана </w:t>
            </w:r>
            <w:r w:rsidRPr="008A4013">
              <w:t>Факультет</w:t>
            </w:r>
            <w:r>
              <w:t>а</w:t>
            </w:r>
            <w:r w:rsidRPr="008A4013">
              <w:t xml:space="preserve"> инфокоммуникационных сетей и систем</w:t>
            </w:r>
          </w:p>
        </w:tc>
        <w:tc>
          <w:tcPr>
            <w:tcW w:w="4480" w:type="dxa"/>
          </w:tcPr>
          <w:p w14:paraId="3A922B08" w14:textId="77777777" w:rsidR="008A4013" w:rsidRPr="002A59A3" w:rsidRDefault="008A4013" w:rsidP="008A4013">
            <w:pPr>
              <w:spacing w:line="276" w:lineRule="auto"/>
              <w:jc w:val="center"/>
            </w:pPr>
            <w:r>
              <w:t>Зачётные книжки, студенческие билеты</w:t>
            </w:r>
          </w:p>
        </w:tc>
      </w:tr>
      <w:tr w:rsidR="00ED159E" w:rsidRPr="00FE7DC1" w14:paraId="37E0B3B8" w14:textId="77777777" w:rsidTr="00B64D7A">
        <w:tc>
          <w:tcPr>
            <w:tcW w:w="1214" w:type="dxa"/>
          </w:tcPr>
          <w:p w14:paraId="26F21615" w14:textId="170A5B4D" w:rsidR="00ED159E" w:rsidRDefault="00ED159E" w:rsidP="00ED159E">
            <w:pPr>
              <w:spacing w:line="276" w:lineRule="auto"/>
              <w:jc w:val="center"/>
            </w:pPr>
            <w:r>
              <w:t>1</w:t>
            </w:r>
            <w:r w:rsidR="00394D02">
              <w:t>5</w:t>
            </w:r>
          </w:p>
        </w:tc>
        <w:tc>
          <w:tcPr>
            <w:tcW w:w="4451" w:type="dxa"/>
          </w:tcPr>
          <w:p w14:paraId="3045E1AC" w14:textId="4CB0B50A" w:rsidR="00ED159E" w:rsidRDefault="00ED159E" w:rsidP="00ED159E">
            <w:pPr>
              <w:spacing w:line="276" w:lineRule="auto"/>
            </w:pPr>
            <w:r>
              <w:t>Владыко Андрей Геннадьевич</w:t>
            </w:r>
          </w:p>
        </w:tc>
        <w:tc>
          <w:tcPr>
            <w:tcW w:w="4451" w:type="dxa"/>
          </w:tcPr>
          <w:p w14:paraId="03EF4640" w14:textId="3D9DB4B1" w:rsidR="00ED159E" w:rsidRDefault="00ED159E" w:rsidP="00ED159E">
            <w:pPr>
              <w:spacing w:line="276" w:lineRule="auto"/>
            </w:pPr>
            <w:r>
              <w:t xml:space="preserve">Декан </w:t>
            </w:r>
            <w:r w:rsidRPr="008A4013">
              <w:t>Факультет</w:t>
            </w:r>
            <w:r>
              <w:t>а</w:t>
            </w:r>
            <w:r w:rsidRPr="008A4013">
              <w:t xml:space="preserve"> радиоэлектронных систем и робототехники</w:t>
            </w:r>
          </w:p>
        </w:tc>
        <w:tc>
          <w:tcPr>
            <w:tcW w:w="4480" w:type="dxa"/>
          </w:tcPr>
          <w:p w14:paraId="0D66B2A9" w14:textId="441229BE" w:rsidR="00ED159E" w:rsidRDefault="00ED159E" w:rsidP="00ED159E">
            <w:pPr>
              <w:spacing w:line="276" w:lineRule="auto"/>
              <w:jc w:val="center"/>
            </w:pPr>
            <w:r w:rsidRPr="008A333D">
              <w:t>Зачётные книжки, студенческие билеты</w:t>
            </w:r>
          </w:p>
        </w:tc>
      </w:tr>
      <w:tr w:rsidR="00ED159E" w:rsidRPr="00FE7DC1" w14:paraId="6D40F43F" w14:textId="77777777" w:rsidTr="00B64D7A">
        <w:tc>
          <w:tcPr>
            <w:tcW w:w="1214" w:type="dxa"/>
          </w:tcPr>
          <w:p w14:paraId="03601834" w14:textId="176AFC8E" w:rsidR="00ED159E" w:rsidRDefault="00ED159E" w:rsidP="00ED159E">
            <w:pPr>
              <w:spacing w:line="276" w:lineRule="auto"/>
              <w:jc w:val="center"/>
            </w:pPr>
            <w:r>
              <w:t>1</w:t>
            </w:r>
            <w:r w:rsidR="002C4313">
              <w:t>6</w:t>
            </w:r>
          </w:p>
        </w:tc>
        <w:tc>
          <w:tcPr>
            <w:tcW w:w="4451" w:type="dxa"/>
          </w:tcPr>
          <w:p w14:paraId="188D3F83" w14:textId="6B4C0AA0" w:rsidR="00ED159E" w:rsidRDefault="00ED159E" w:rsidP="00ED159E">
            <w:pPr>
              <w:spacing w:line="276" w:lineRule="auto"/>
            </w:pPr>
            <w:r w:rsidRPr="00ED159E">
              <w:t>Литвинов Владислав Леонидович </w:t>
            </w:r>
          </w:p>
        </w:tc>
        <w:tc>
          <w:tcPr>
            <w:tcW w:w="4451" w:type="dxa"/>
          </w:tcPr>
          <w:p w14:paraId="7DCA360A" w14:textId="7BA9C32A" w:rsidR="00ED159E" w:rsidRDefault="00ED159E" w:rsidP="00ED159E">
            <w:pPr>
              <w:spacing w:line="276" w:lineRule="auto"/>
            </w:pPr>
            <w:proofErr w:type="spellStart"/>
            <w:r>
              <w:t>И.о</w:t>
            </w:r>
            <w:proofErr w:type="spellEnd"/>
            <w:r>
              <w:t xml:space="preserve">. декана </w:t>
            </w:r>
            <w:r w:rsidRPr="008A4013">
              <w:t>Факультет</w:t>
            </w:r>
            <w:r>
              <w:t>а</w:t>
            </w:r>
            <w:r w:rsidRPr="008A4013">
              <w:t xml:space="preserve"> информационных технологий и программной инженерии</w:t>
            </w:r>
          </w:p>
        </w:tc>
        <w:tc>
          <w:tcPr>
            <w:tcW w:w="4480" w:type="dxa"/>
          </w:tcPr>
          <w:p w14:paraId="51881957" w14:textId="07D834CB" w:rsidR="00ED159E" w:rsidRDefault="00ED159E" w:rsidP="00ED159E">
            <w:pPr>
              <w:spacing w:line="276" w:lineRule="auto"/>
              <w:jc w:val="center"/>
            </w:pPr>
            <w:r w:rsidRPr="008A333D">
              <w:t>Зачётные книжки, студенческие билеты</w:t>
            </w:r>
          </w:p>
        </w:tc>
      </w:tr>
      <w:tr w:rsidR="00ED159E" w:rsidRPr="00FE7DC1" w14:paraId="3218736E" w14:textId="77777777" w:rsidTr="00B64D7A">
        <w:tc>
          <w:tcPr>
            <w:tcW w:w="1214" w:type="dxa"/>
          </w:tcPr>
          <w:p w14:paraId="406450A6" w14:textId="690AD090" w:rsidR="00ED159E" w:rsidRDefault="00ED159E" w:rsidP="00ED159E">
            <w:pPr>
              <w:spacing w:line="276" w:lineRule="auto"/>
              <w:jc w:val="center"/>
            </w:pPr>
            <w:r>
              <w:t>1</w:t>
            </w:r>
            <w:r w:rsidR="002C4313">
              <w:t>7</w:t>
            </w:r>
          </w:p>
        </w:tc>
        <w:tc>
          <w:tcPr>
            <w:tcW w:w="4451" w:type="dxa"/>
          </w:tcPr>
          <w:p w14:paraId="6376B756" w14:textId="7B921C1E" w:rsidR="00ED159E" w:rsidRPr="003F77FB" w:rsidRDefault="003F77FB" w:rsidP="00ED159E">
            <w:pPr>
              <w:spacing w:line="276" w:lineRule="auto"/>
            </w:pPr>
            <w:r w:rsidRPr="003F77FB">
              <w:t>Сидоров Степан Сергеевич</w:t>
            </w:r>
          </w:p>
        </w:tc>
        <w:tc>
          <w:tcPr>
            <w:tcW w:w="4451" w:type="dxa"/>
          </w:tcPr>
          <w:p w14:paraId="5C643F93" w14:textId="3130654D" w:rsidR="00ED159E" w:rsidRDefault="003F77FB" w:rsidP="00ED159E">
            <w:pPr>
              <w:spacing w:line="276" w:lineRule="auto"/>
            </w:pPr>
            <w:proofErr w:type="spellStart"/>
            <w:r>
              <w:t>И.о</w:t>
            </w:r>
            <w:proofErr w:type="spellEnd"/>
            <w:r>
              <w:t>. д</w:t>
            </w:r>
            <w:r w:rsidR="00ED159E">
              <w:t>екан</w:t>
            </w:r>
            <w:r>
              <w:t>а</w:t>
            </w:r>
            <w:r w:rsidR="00ED159E">
              <w:t xml:space="preserve"> </w:t>
            </w:r>
            <w:r w:rsidR="00ED159E" w:rsidRPr="00ED159E">
              <w:t>Факультет</w:t>
            </w:r>
            <w:r w:rsidR="00ED159E">
              <w:t>а</w:t>
            </w:r>
            <w:r w:rsidR="00ED159E" w:rsidRPr="00ED159E">
              <w:t xml:space="preserve"> кибербезопасности</w:t>
            </w:r>
          </w:p>
        </w:tc>
        <w:tc>
          <w:tcPr>
            <w:tcW w:w="4480" w:type="dxa"/>
          </w:tcPr>
          <w:p w14:paraId="0CE7C25F" w14:textId="0C6E1043" w:rsidR="00ED159E" w:rsidRDefault="00ED159E" w:rsidP="00ED159E">
            <w:pPr>
              <w:spacing w:line="276" w:lineRule="auto"/>
              <w:jc w:val="center"/>
            </w:pPr>
            <w:r w:rsidRPr="008A333D">
              <w:t>Зачётные книжки, студенческие билеты</w:t>
            </w:r>
          </w:p>
        </w:tc>
      </w:tr>
      <w:tr w:rsidR="00ED159E" w:rsidRPr="00FE7DC1" w14:paraId="560FB37E" w14:textId="77777777" w:rsidTr="00B64D7A">
        <w:tc>
          <w:tcPr>
            <w:tcW w:w="1214" w:type="dxa"/>
          </w:tcPr>
          <w:p w14:paraId="397DD0B4" w14:textId="3AF84D2E" w:rsidR="00ED159E" w:rsidRDefault="00ED159E" w:rsidP="00ED159E">
            <w:pPr>
              <w:spacing w:line="276" w:lineRule="auto"/>
              <w:jc w:val="center"/>
            </w:pPr>
            <w:r>
              <w:t>1</w:t>
            </w:r>
            <w:r w:rsidR="002C4313">
              <w:t>8</w:t>
            </w:r>
          </w:p>
        </w:tc>
        <w:tc>
          <w:tcPr>
            <w:tcW w:w="4451" w:type="dxa"/>
          </w:tcPr>
          <w:p w14:paraId="2ABC5166" w14:textId="33B60272" w:rsidR="00ED159E" w:rsidRDefault="00ED159E" w:rsidP="00ED159E">
            <w:pPr>
              <w:spacing w:line="276" w:lineRule="auto"/>
            </w:pPr>
            <w:proofErr w:type="spellStart"/>
            <w:r w:rsidRPr="00ED159E">
              <w:t>Шутман</w:t>
            </w:r>
            <w:proofErr w:type="spellEnd"/>
            <w:r w:rsidRPr="00ED159E">
              <w:t xml:space="preserve"> Денис Валерьевич</w:t>
            </w:r>
          </w:p>
        </w:tc>
        <w:tc>
          <w:tcPr>
            <w:tcW w:w="4451" w:type="dxa"/>
          </w:tcPr>
          <w:p w14:paraId="158B7EE3" w14:textId="4E68C1A4" w:rsidR="00ED159E" w:rsidRDefault="00ED159E" w:rsidP="00ED159E">
            <w:pPr>
              <w:spacing w:line="276" w:lineRule="auto"/>
            </w:pPr>
            <w:r>
              <w:t xml:space="preserve">Декан </w:t>
            </w:r>
            <w:r w:rsidRPr="00ED159E">
              <w:t>Факультет социальных технологий и экономики данных</w:t>
            </w:r>
          </w:p>
        </w:tc>
        <w:tc>
          <w:tcPr>
            <w:tcW w:w="4480" w:type="dxa"/>
          </w:tcPr>
          <w:p w14:paraId="238F9339" w14:textId="75729CE0" w:rsidR="00ED159E" w:rsidRDefault="00ED159E" w:rsidP="00ED159E">
            <w:pPr>
              <w:spacing w:line="276" w:lineRule="auto"/>
              <w:jc w:val="center"/>
            </w:pPr>
            <w:r w:rsidRPr="008A333D">
              <w:t>Зачётные книжки, студенческие билеты</w:t>
            </w:r>
          </w:p>
        </w:tc>
      </w:tr>
      <w:tr w:rsidR="00EA7FAC" w:rsidRPr="00FE7DC1" w14:paraId="390D3DEB" w14:textId="77777777" w:rsidTr="00B64D7A">
        <w:tc>
          <w:tcPr>
            <w:tcW w:w="1214" w:type="dxa"/>
          </w:tcPr>
          <w:p w14:paraId="43209FDD" w14:textId="2FC19AD9" w:rsidR="00EA7FAC" w:rsidRDefault="00EA7FAC" w:rsidP="00ED159E">
            <w:pPr>
              <w:spacing w:line="276" w:lineRule="auto"/>
              <w:jc w:val="center"/>
            </w:pPr>
            <w:r>
              <w:t>19</w:t>
            </w:r>
          </w:p>
        </w:tc>
        <w:tc>
          <w:tcPr>
            <w:tcW w:w="4451" w:type="dxa"/>
          </w:tcPr>
          <w:p w14:paraId="55A1AD56" w14:textId="0B2E2672" w:rsidR="00EA7FAC" w:rsidRPr="00ED159E" w:rsidRDefault="00EA7FAC" w:rsidP="00EA7FAC">
            <w:pPr>
              <w:spacing w:line="276" w:lineRule="auto"/>
            </w:pPr>
            <w:proofErr w:type="spellStart"/>
            <w:r>
              <w:t>Бучатский</w:t>
            </w:r>
            <w:proofErr w:type="spellEnd"/>
            <w:r>
              <w:t xml:space="preserve"> Александр Николаевич</w:t>
            </w:r>
          </w:p>
        </w:tc>
        <w:tc>
          <w:tcPr>
            <w:tcW w:w="4451" w:type="dxa"/>
          </w:tcPr>
          <w:p w14:paraId="3683A418" w14:textId="1898CC0A" w:rsidR="00EA7FAC" w:rsidRDefault="00EA7FAC" w:rsidP="00EA7FAC">
            <w:pPr>
              <w:spacing w:line="276" w:lineRule="auto"/>
              <w:jc w:val="both"/>
            </w:pPr>
            <w:r>
              <w:t>Д</w:t>
            </w:r>
            <w:r w:rsidRPr="00EA7FAC">
              <w:t>иректор института магистратуры</w:t>
            </w:r>
          </w:p>
        </w:tc>
        <w:tc>
          <w:tcPr>
            <w:tcW w:w="4480" w:type="dxa"/>
          </w:tcPr>
          <w:p w14:paraId="733AFD1D" w14:textId="63374A34" w:rsidR="00EA7FAC" w:rsidRPr="008A333D" w:rsidRDefault="00EA7FAC" w:rsidP="00ED159E">
            <w:pPr>
              <w:spacing w:line="276" w:lineRule="auto"/>
              <w:jc w:val="center"/>
            </w:pPr>
            <w:r w:rsidRPr="008A333D">
              <w:t>Зачётные книжки, студенческие билеты</w:t>
            </w:r>
          </w:p>
        </w:tc>
      </w:tr>
      <w:tr w:rsidR="008A4013" w:rsidRPr="00FE7DC1" w14:paraId="171A05B3" w14:textId="77777777" w:rsidTr="00B64D7A">
        <w:tc>
          <w:tcPr>
            <w:tcW w:w="1214" w:type="dxa"/>
          </w:tcPr>
          <w:p w14:paraId="7FB6F9C1" w14:textId="29FF48C0" w:rsidR="008A4013" w:rsidRPr="00FE7DC1" w:rsidRDefault="00EA7FAC" w:rsidP="008A4013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4451" w:type="dxa"/>
          </w:tcPr>
          <w:p w14:paraId="560EE4D4" w14:textId="69721EA7" w:rsidR="008A4013" w:rsidRDefault="008A4013" w:rsidP="008A4013">
            <w:pPr>
              <w:spacing w:line="276" w:lineRule="auto"/>
            </w:pPr>
            <w:r>
              <w:t>Сухарева Елена Николаевна</w:t>
            </w:r>
          </w:p>
        </w:tc>
        <w:tc>
          <w:tcPr>
            <w:tcW w:w="4451" w:type="dxa"/>
          </w:tcPr>
          <w:p w14:paraId="2998630A" w14:textId="0F429BA7" w:rsidR="008A4013" w:rsidRPr="00FE7DC1" w:rsidRDefault="008A4013" w:rsidP="008A4013">
            <w:pPr>
              <w:spacing w:line="276" w:lineRule="auto"/>
            </w:pPr>
            <w:r>
              <w:t>Заместитель главн</w:t>
            </w:r>
            <w:r w:rsidR="009D27DE">
              <w:t>ого</w:t>
            </w:r>
            <w:r>
              <w:t xml:space="preserve"> бухгалтер</w:t>
            </w:r>
            <w:r w:rsidR="009D27DE">
              <w:t>а (</w:t>
            </w:r>
            <w:proofErr w:type="spellStart"/>
            <w:r w:rsidR="009D27DE">
              <w:t>и.о</w:t>
            </w:r>
            <w:proofErr w:type="spellEnd"/>
            <w:r w:rsidR="009D27DE">
              <w:t>. главного бухгалтера)</w:t>
            </w:r>
          </w:p>
        </w:tc>
        <w:tc>
          <w:tcPr>
            <w:tcW w:w="4480" w:type="dxa"/>
          </w:tcPr>
          <w:p w14:paraId="561C4F46" w14:textId="77777777" w:rsidR="008A4013" w:rsidRPr="00FE7DC1" w:rsidRDefault="008A4013" w:rsidP="008A4013">
            <w:pPr>
              <w:spacing w:line="276" w:lineRule="auto"/>
              <w:jc w:val="center"/>
            </w:pPr>
            <w:r w:rsidRPr="00CA5596">
              <w:t xml:space="preserve">В рамках должностных полномочий </w:t>
            </w:r>
          </w:p>
        </w:tc>
      </w:tr>
      <w:tr w:rsidR="008A4013" w:rsidRPr="00FE7DC1" w14:paraId="13908787" w14:textId="77777777" w:rsidTr="00B64D7A">
        <w:tc>
          <w:tcPr>
            <w:tcW w:w="1214" w:type="dxa"/>
          </w:tcPr>
          <w:p w14:paraId="1F8D1177" w14:textId="4EB071D5" w:rsidR="008A4013" w:rsidRPr="00FE7DC1" w:rsidRDefault="002C4313" w:rsidP="008A4013">
            <w:pPr>
              <w:spacing w:line="276" w:lineRule="auto"/>
              <w:jc w:val="center"/>
            </w:pPr>
            <w:r>
              <w:t>2</w:t>
            </w:r>
            <w:r w:rsidR="00EA7FAC">
              <w:t>1</w:t>
            </w:r>
          </w:p>
        </w:tc>
        <w:tc>
          <w:tcPr>
            <w:tcW w:w="4451" w:type="dxa"/>
          </w:tcPr>
          <w:p w14:paraId="7D94BE77" w14:textId="3E19EB29" w:rsidR="008A4013" w:rsidRDefault="00394D02" w:rsidP="008A4013">
            <w:pPr>
              <w:spacing w:line="276" w:lineRule="auto"/>
            </w:pPr>
            <w:proofErr w:type="spellStart"/>
            <w:r>
              <w:t>Барсова</w:t>
            </w:r>
            <w:proofErr w:type="spellEnd"/>
            <w:r>
              <w:t xml:space="preserve"> Юлия Владимировна</w:t>
            </w:r>
          </w:p>
        </w:tc>
        <w:tc>
          <w:tcPr>
            <w:tcW w:w="4451" w:type="dxa"/>
          </w:tcPr>
          <w:p w14:paraId="01E3B975" w14:textId="62BCBC68" w:rsidR="008A4013" w:rsidRPr="00FE7DC1" w:rsidRDefault="008A4013" w:rsidP="008A4013">
            <w:pPr>
              <w:spacing w:line="276" w:lineRule="auto"/>
            </w:pPr>
            <w:r>
              <w:t>Начальник общего отдела бухгалтерии</w:t>
            </w:r>
          </w:p>
        </w:tc>
        <w:tc>
          <w:tcPr>
            <w:tcW w:w="4480" w:type="dxa"/>
          </w:tcPr>
          <w:p w14:paraId="3B6495C9" w14:textId="77777777" w:rsidR="00800016" w:rsidRDefault="008A4013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 w:rsidR="00800016">
              <w:t xml:space="preserve">; </w:t>
            </w:r>
          </w:p>
          <w:p w14:paraId="184E6BF6" w14:textId="541B6E55" w:rsidR="008A4013" w:rsidRPr="00FE7DC1" w:rsidRDefault="00800016" w:rsidP="008A4013">
            <w:pPr>
              <w:spacing w:line="276" w:lineRule="auto"/>
              <w:jc w:val="center"/>
            </w:pPr>
            <w:r>
              <w:t xml:space="preserve">приказ </w:t>
            </w:r>
            <w:proofErr w:type="spellStart"/>
            <w:r>
              <w:t>СПбГУТ</w:t>
            </w:r>
            <w:proofErr w:type="spellEnd"/>
            <w:r>
              <w:t xml:space="preserve"> от 07.04.2026 №218</w:t>
            </w:r>
            <w:r w:rsidR="008A4013" w:rsidRPr="00CA5596">
              <w:t xml:space="preserve"> </w:t>
            </w:r>
          </w:p>
        </w:tc>
      </w:tr>
      <w:tr w:rsidR="008A4013" w:rsidRPr="00FE7DC1" w14:paraId="004D8CE6" w14:textId="77777777" w:rsidTr="00B64D7A">
        <w:tc>
          <w:tcPr>
            <w:tcW w:w="1214" w:type="dxa"/>
          </w:tcPr>
          <w:p w14:paraId="2AABF147" w14:textId="79B4E9B6" w:rsidR="008A4013" w:rsidRPr="00FE7DC1" w:rsidRDefault="00F63687" w:rsidP="008A4013">
            <w:pPr>
              <w:spacing w:line="276" w:lineRule="auto"/>
              <w:jc w:val="center"/>
            </w:pPr>
            <w:r>
              <w:t>2</w:t>
            </w:r>
            <w:r w:rsidR="00EA7FAC">
              <w:t>2</w:t>
            </w:r>
          </w:p>
        </w:tc>
        <w:tc>
          <w:tcPr>
            <w:tcW w:w="4451" w:type="dxa"/>
          </w:tcPr>
          <w:p w14:paraId="3334F78F" w14:textId="37D9C566" w:rsidR="008A4013" w:rsidRDefault="00F63687" w:rsidP="008A4013">
            <w:pPr>
              <w:spacing w:line="276" w:lineRule="auto"/>
            </w:pPr>
            <w:r>
              <w:t>Малыгина Лариса Альбертовна</w:t>
            </w:r>
          </w:p>
        </w:tc>
        <w:tc>
          <w:tcPr>
            <w:tcW w:w="4451" w:type="dxa"/>
          </w:tcPr>
          <w:p w14:paraId="21540337" w14:textId="09BF5BEA" w:rsidR="008A4013" w:rsidRPr="00FE7DC1" w:rsidRDefault="000562BF" w:rsidP="008A4013">
            <w:pPr>
              <w:spacing w:line="276" w:lineRule="auto"/>
            </w:pPr>
            <w:proofErr w:type="spellStart"/>
            <w:r>
              <w:t>И.о</w:t>
            </w:r>
            <w:proofErr w:type="spellEnd"/>
            <w:r>
              <w:t>. д</w:t>
            </w:r>
            <w:r w:rsidR="008A4013">
              <w:t>иректор</w:t>
            </w:r>
            <w:r>
              <w:t>а</w:t>
            </w:r>
            <w:r w:rsidR="008A4013">
              <w:t xml:space="preserve"> Института непрерывного образования</w:t>
            </w:r>
          </w:p>
        </w:tc>
        <w:tc>
          <w:tcPr>
            <w:tcW w:w="4480" w:type="dxa"/>
          </w:tcPr>
          <w:p w14:paraId="2F0C2754" w14:textId="0C210483" w:rsidR="008A4013" w:rsidRPr="00FE7DC1" w:rsidRDefault="008A4013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8A4013" w:rsidRPr="00FE7DC1" w14:paraId="3CF74A05" w14:textId="77777777" w:rsidTr="00B64D7A">
        <w:tc>
          <w:tcPr>
            <w:tcW w:w="1214" w:type="dxa"/>
          </w:tcPr>
          <w:p w14:paraId="3A22FCB1" w14:textId="697097A2" w:rsidR="008A4013" w:rsidRPr="00FE7DC1" w:rsidRDefault="00F63687" w:rsidP="008A4013">
            <w:pPr>
              <w:spacing w:line="276" w:lineRule="auto"/>
              <w:jc w:val="center"/>
            </w:pPr>
            <w:r>
              <w:t>2</w:t>
            </w:r>
            <w:r w:rsidR="00EA7FAC">
              <w:t>3</w:t>
            </w:r>
          </w:p>
        </w:tc>
        <w:tc>
          <w:tcPr>
            <w:tcW w:w="4451" w:type="dxa"/>
          </w:tcPr>
          <w:p w14:paraId="257E6C88" w14:textId="153D3B6D" w:rsidR="008A4013" w:rsidRPr="00F900ED" w:rsidRDefault="00F63687" w:rsidP="008A4013">
            <w:pPr>
              <w:spacing w:line="276" w:lineRule="auto"/>
            </w:pPr>
            <w:r w:rsidRPr="00F63687">
              <w:t>Ильинская Яна Анатольевна</w:t>
            </w:r>
          </w:p>
        </w:tc>
        <w:tc>
          <w:tcPr>
            <w:tcW w:w="4451" w:type="dxa"/>
          </w:tcPr>
          <w:p w14:paraId="6B44E16D" w14:textId="120A056A" w:rsidR="008A4013" w:rsidRPr="00FE7DC1" w:rsidRDefault="008A4013" w:rsidP="008A4013">
            <w:pPr>
              <w:spacing w:line="276" w:lineRule="auto"/>
            </w:pPr>
            <w:r w:rsidRPr="00F900ED">
              <w:t>Начальник управления международного сотрудничества</w:t>
            </w:r>
          </w:p>
        </w:tc>
        <w:tc>
          <w:tcPr>
            <w:tcW w:w="4480" w:type="dxa"/>
          </w:tcPr>
          <w:p w14:paraId="4C88F3A1" w14:textId="25CAB1A6" w:rsidR="008A4013" w:rsidRPr="00FE7DC1" w:rsidRDefault="008A4013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8A4013" w:rsidRPr="00FE7DC1" w14:paraId="16DDE6F4" w14:textId="77777777" w:rsidTr="00B64D7A">
        <w:tc>
          <w:tcPr>
            <w:tcW w:w="1214" w:type="dxa"/>
          </w:tcPr>
          <w:p w14:paraId="75DF762F" w14:textId="1155ECA6" w:rsidR="008A4013" w:rsidRPr="00FE7DC1" w:rsidRDefault="00F63687" w:rsidP="008A4013">
            <w:pPr>
              <w:spacing w:line="276" w:lineRule="auto"/>
              <w:jc w:val="center"/>
            </w:pPr>
            <w:r>
              <w:t>2</w:t>
            </w:r>
            <w:r w:rsidR="00EA7FAC">
              <w:t>4</w:t>
            </w:r>
          </w:p>
        </w:tc>
        <w:tc>
          <w:tcPr>
            <w:tcW w:w="4451" w:type="dxa"/>
          </w:tcPr>
          <w:p w14:paraId="3A7A10A5" w14:textId="7182C2AC" w:rsidR="008A4013" w:rsidRPr="00F900ED" w:rsidRDefault="00F63687" w:rsidP="00F63687">
            <w:pPr>
              <w:spacing w:line="276" w:lineRule="auto"/>
            </w:pPr>
            <w:r>
              <w:t>Иванова Светлана Ивановна</w:t>
            </w:r>
          </w:p>
        </w:tc>
        <w:tc>
          <w:tcPr>
            <w:tcW w:w="4451" w:type="dxa"/>
          </w:tcPr>
          <w:p w14:paraId="18C5D726" w14:textId="7E1659A5" w:rsidR="008A4013" w:rsidRPr="00FE7DC1" w:rsidRDefault="008A4013" w:rsidP="008A4013">
            <w:pPr>
              <w:spacing w:line="276" w:lineRule="auto"/>
            </w:pPr>
            <w:r w:rsidRPr="00F900ED">
              <w:t>Главный специалист по визовому и регистрационному обеспечению</w:t>
            </w:r>
          </w:p>
        </w:tc>
        <w:tc>
          <w:tcPr>
            <w:tcW w:w="4480" w:type="dxa"/>
          </w:tcPr>
          <w:p w14:paraId="78DB79D5" w14:textId="6F7D1BE6" w:rsidR="008A4013" w:rsidRPr="00FE7DC1" w:rsidRDefault="008A4013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F63687" w:rsidRPr="00FE7DC1" w14:paraId="6A761C92" w14:textId="77777777" w:rsidTr="00B64D7A">
        <w:tc>
          <w:tcPr>
            <w:tcW w:w="1214" w:type="dxa"/>
          </w:tcPr>
          <w:p w14:paraId="3E9F8CF5" w14:textId="2E71B982" w:rsidR="00F63687" w:rsidRDefault="00394D02" w:rsidP="008A4013">
            <w:pPr>
              <w:spacing w:line="276" w:lineRule="auto"/>
              <w:jc w:val="center"/>
            </w:pPr>
            <w:r>
              <w:t>2</w:t>
            </w:r>
            <w:r w:rsidR="00EA7FAC">
              <w:t>5</w:t>
            </w:r>
          </w:p>
        </w:tc>
        <w:tc>
          <w:tcPr>
            <w:tcW w:w="4451" w:type="dxa"/>
          </w:tcPr>
          <w:p w14:paraId="09EF5B63" w14:textId="350B7717" w:rsidR="00F63687" w:rsidRPr="00F900ED" w:rsidRDefault="003737B5" w:rsidP="003737B5">
            <w:pPr>
              <w:spacing w:line="276" w:lineRule="auto"/>
            </w:pPr>
            <w:proofErr w:type="spellStart"/>
            <w:r>
              <w:t>Пацюк</w:t>
            </w:r>
            <w:proofErr w:type="spellEnd"/>
            <w:r>
              <w:t xml:space="preserve"> Наталия Игоревна</w:t>
            </w:r>
          </w:p>
        </w:tc>
        <w:tc>
          <w:tcPr>
            <w:tcW w:w="4451" w:type="dxa"/>
          </w:tcPr>
          <w:p w14:paraId="3E91AA46" w14:textId="40BEBF5D" w:rsidR="00F63687" w:rsidRPr="00F900ED" w:rsidRDefault="003737B5" w:rsidP="008A4013">
            <w:pPr>
              <w:spacing w:line="276" w:lineRule="auto"/>
            </w:pPr>
            <w:r w:rsidRPr="00F900ED">
              <w:t>Главный специалист по визовому и регистрационному обеспечению</w:t>
            </w:r>
          </w:p>
        </w:tc>
        <w:tc>
          <w:tcPr>
            <w:tcW w:w="4480" w:type="dxa"/>
          </w:tcPr>
          <w:p w14:paraId="753E19F1" w14:textId="178E5AAE" w:rsidR="00F63687" w:rsidRPr="00CA5596" w:rsidRDefault="003737B5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8A4013" w:rsidRPr="00FE7DC1" w14:paraId="3ABDC6C4" w14:textId="77777777" w:rsidTr="00B64D7A">
        <w:tc>
          <w:tcPr>
            <w:tcW w:w="1214" w:type="dxa"/>
          </w:tcPr>
          <w:p w14:paraId="7DEC81FD" w14:textId="31E1D2AD" w:rsidR="008A4013" w:rsidRPr="00FE7DC1" w:rsidRDefault="008A4013" w:rsidP="008A4013">
            <w:pPr>
              <w:spacing w:line="276" w:lineRule="auto"/>
              <w:jc w:val="center"/>
            </w:pPr>
            <w:r>
              <w:t>2</w:t>
            </w:r>
            <w:r w:rsidR="00EA7FAC">
              <w:t>6</w:t>
            </w:r>
          </w:p>
        </w:tc>
        <w:tc>
          <w:tcPr>
            <w:tcW w:w="4451" w:type="dxa"/>
          </w:tcPr>
          <w:p w14:paraId="7115724D" w14:textId="1BD89A8D" w:rsidR="008A4013" w:rsidRPr="00066FCA" w:rsidRDefault="00394D02" w:rsidP="008A4013">
            <w:pPr>
              <w:spacing w:line="276" w:lineRule="auto"/>
            </w:pPr>
            <w:r w:rsidRPr="00394D02">
              <w:t>Зимин Андрей Владимирови</w:t>
            </w:r>
            <w:r w:rsidR="00FB41A5">
              <w:t>ч</w:t>
            </w:r>
          </w:p>
        </w:tc>
        <w:tc>
          <w:tcPr>
            <w:tcW w:w="4451" w:type="dxa"/>
          </w:tcPr>
          <w:p w14:paraId="7543D3EC" w14:textId="3E201D6B" w:rsidR="008A4013" w:rsidRPr="00FE7DC1" w:rsidRDefault="008A4013" w:rsidP="008A4013">
            <w:pPr>
              <w:spacing w:line="276" w:lineRule="auto"/>
            </w:pPr>
            <w:r w:rsidRPr="00066FCA">
              <w:t>Начальник Испытательного центра в области связи</w:t>
            </w:r>
          </w:p>
        </w:tc>
        <w:tc>
          <w:tcPr>
            <w:tcW w:w="4480" w:type="dxa"/>
          </w:tcPr>
          <w:p w14:paraId="4625FF3E" w14:textId="20327BAB" w:rsidR="008A4013" w:rsidRPr="00FE7DC1" w:rsidRDefault="008A4013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  <w:tr w:rsidR="00333104" w:rsidRPr="00FE7DC1" w14:paraId="5EDB0A7A" w14:textId="77777777" w:rsidTr="00B64D7A">
        <w:tc>
          <w:tcPr>
            <w:tcW w:w="1214" w:type="dxa"/>
          </w:tcPr>
          <w:p w14:paraId="5AF671F6" w14:textId="3DFB85D7" w:rsidR="00333104" w:rsidRDefault="00333104" w:rsidP="008A4013">
            <w:pPr>
              <w:spacing w:line="276" w:lineRule="auto"/>
              <w:jc w:val="center"/>
            </w:pPr>
            <w:r>
              <w:t>27</w:t>
            </w:r>
          </w:p>
        </w:tc>
        <w:tc>
          <w:tcPr>
            <w:tcW w:w="4451" w:type="dxa"/>
          </w:tcPr>
          <w:p w14:paraId="3B7ECACD" w14:textId="68B3DEF6" w:rsidR="00333104" w:rsidRPr="00394D02" w:rsidRDefault="00333104" w:rsidP="008A4013">
            <w:pPr>
              <w:spacing w:line="276" w:lineRule="auto"/>
            </w:pPr>
            <w:r>
              <w:t>Батог Юрий Андреевич</w:t>
            </w:r>
          </w:p>
        </w:tc>
        <w:tc>
          <w:tcPr>
            <w:tcW w:w="4451" w:type="dxa"/>
          </w:tcPr>
          <w:p w14:paraId="0A36EB8C" w14:textId="620623B0" w:rsidR="00333104" w:rsidRPr="00066FCA" w:rsidRDefault="00333104" w:rsidP="008A4013">
            <w:pPr>
              <w:spacing w:line="276" w:lineRule="auto"/>
            </w:pPr>
            <w:r w:rsidRPr="00333104">
              <w:t>Заместитель проректора по безопасности - директор департамента безопасности и режима</w:t>
            </w:r>
          </w:p>
        </w:tc>
        <w:tc>
          <w:tcPr>
            <w:tcW w:w="4480" w:type="dxa"/>
          </w:tcPr>
          <w:p w14:paraId="77F721DD" w14:textId="2EDB03AE" w:rsidR="00333104" w:rsidRPr="00CA5596" w:rsidRDefault="00333104" w:rsidP="008A4013">
            <w:pPr>
              <w:spacing w:line="276" w:lineRule="auto"/>
              <w:jc w:val="center"/>
            </w:pPr>
            <w:r w:rsidRPr="00CA5596">
              <w:t>В рамках должностных полномочий</w:t>
            </w:r>
            <w:r>
              <w:t xml:space="preserve"> и доверенности от </w:t>
            </w:r>
            <w:proofErr w:type="spellStart"/>
            <w:r>
              <w:t>СПбГУТ</w:t>
            </w:r>
            <w:proofErr w:type="spellEnd"/>
          </w:p>
        </w:tc>
      </w:tr>
    </w:tbl>
    <w:p w14:paraId="5014B483" w14:textId="77777777" w:rsidR="00BE4AA4" w:rsidRDefault="00BE4AA4" w:rsidP="00B66CE0">
      <w:pPr>
        <w:spacing w:line="276" w:lineRule="auto"/>
        <w:jc w:val="center"/>
      </w:pPr>
    </w:p>
    <w:sectPr w:rsidR="00BE4AA4" w:rsidSect="000F71F2">
      <w:headerReference w:type="default" r:id="rId6"/>
      <w:pgSz w:w="16838" w:h="11906" w:orient="landscape"/>
      <w:pgMar w:top="1701" w:right="1134" w:bottom="567" w:left="1134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74D4A" w14:textId="77777777" w:rsidR="005B3EB5" w:rsidRDefault="005B3EB5" w:rsidP="00860C51">
      <w:r>
        <w:separator/>
      </w:r>
    </w:p>
  </w:endnote>
  <w:endnote w:type="continuationSeparator" w:id="0">
    <w:p w14:paraId="422348E6" w14:textId="77777777" w:rsidR="005B3EB5" w:rsidRDefault="005B3EB5" w:rsidP="00860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C29A1" w14:textId="77777777" w:rsidR="005B3EB5" w:rsidRDefault="005B3EB5" w:rsidP="00860C51">
      <w:r>
        <w:separator/>
      </w:r>
    </w:p>
  </w:footnote>
  <w:footnote w:type="continuationSeparator" w:id="0">
    <w:p w14:paraId="188A322C" w14:textId="77777777" w:rsidR="005B3EB5" w:rsidRDefault="005B3EB5" w:rsidP="00860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3171590"/>
      <w:docPartObj>
        <w:docPartGallery w:val="Page Numbers (Top of Page)"/>
        <w:docPartUnique/>
      </w:docPartObj>
    </w:sdtPr>
    <w:sdtEndPr/>
    <w:sdtContent>
      <w:p w14:paraId="04579BC5" w14:textId="7A1E33A3" w:rsidR="00FB3374" w:rsidRDefault="00FB337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C22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EC"/>
    <w:rsid w:val="00032AC1"/>
    <w:rsid w:val="000562BF"/>
    <w:rsid w:val="000F71F2"/>
    <w:rsid w:val="001A55A4"/>
    <w:rsid w:val="002756AC"/>
    <w:rsid w:val="00297D01"/>
    <w:rsid w:val="002A73F9"/>
    <w:rsid w:val="002C1AEC"/>
    <w:rsid w:val="002C4313"/>
    <w:rsid w:val="002E1934"/>
    <w:rsid w:val="002E4A32"/>
    <w:rsid w:val="00333104"/>
    <w:rsid w:val="003737B5"/>
    <w:rsid w:val="00394D02"/>
    <w:rsid w:val="003B7B08"/>
    <w:rsid w:val="003F77FB"/>
    <w:rsid w:val="00474085"/>
    <w:rsid w:val="004844E2"/>
    <w:rsid w:val="005B3EB5"/>
    <w:rsid w:val="006363E2"/>
    <w:rsid w:val="00673F12"/>
    <w:rsid w:val="00725190"/>
    <w:rsid w:val="00735213"/>
    <w:rsid w:val="007D07A7"/>
    <w:rsid w:val="007E710D"/>
    <w:rsid w:val="00800016"/>
    <w:rsid w:val="00860C51"/>
    <w:rsid w:val="008A4013"/>
    <w:rsid w:val="008F46F8"/>
    <w:rsid w:val="009B3A33"/>
    <w:rsid w:val="009D27DE"/>
    <w:rsid w:val="00A321F2"/>
    <w:rsid w:val="00A921D1"/>
    <w:rsid w:val="00B14313"/>
    <w:rsid w:val="00B36091"/>
    <w:rsid w:val="00B37DB8"/>
    <w:rsid w:val="00B64D7A"/>
    <w:rsid w:val="00B66CE0"/>
    <w:rsid w:val="00B70AEB"/>
    <w:rsid w:val="00BE4AA4"/>
    <w:rsid w:val="00C61C5A"/>
    <w:rsid w:val="00CB5DA2"/>
    <w:rsid w:val="00CF1282"/>
    <w:rsid w:val="00E31C22"/>
    <w:rsid w:val="00E73D25"/>
    <w:rsid w:val="00EA7FAC"/>
    <w:rsid w:val="00ED159E"/>
    <w:rsid w:val="00F63687"/>
    <w:rsid w:val="00FB3374"/>
    <w:rsid w:val="00FB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DDC8"/>
  <w15:docId w15:val="{2864D8C2-BA9C-46E9-B3D3-793E3CC0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AE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1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A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A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A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A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1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1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1A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1A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1A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1A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1A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1A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1A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1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1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1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1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1A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1A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1A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1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1A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1AE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2C1A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C1AE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C1AE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footer"/>
    <w:basedOn w:val="a"/>
    <w:link w:val="af0"/>
    <w:unhideWhenUsed/>
    <w:rsid w:val="002C1AE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C1AE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Hyperlink"/>
    <w:basedOn w:val="a0"/>
    <w:uiPriority w:val="99"/>
    <w:unhideWhenUsed/>
    <w:rsid w:val="00B64D7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64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Одинокова Татьяна Эдуардовна</dc:creator>
  <cp:keywords/>
  <dc:description/>
  <cp:lastModifiedBy>Блездова Анна Михайловна</cp:lastModifiedBy>
  <cp:revision>2</cp:revision>
  <cp:lastPrinted>2026-03-05T12:10:00Z</cp:lastPrinted>
  <dcterms:created xsi:type="dcterms:W3CDTF">2026-10-08T09:48:00Z</dcterms:created>
  <dcterms:modified xsi:type="dcterms:W3CDTF">2026-10-08T09:48:00Z</dcterms:modified>
</cp:coreProperties>
</file>